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3999" w14:textId="2C7D3CD8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 xml:space="preserve">ANEXO </w:t>
      </w:r>
      <w:r w:rsidR="00104ECB" w:rsidRPr="00880DFB">
        <w:rPr>
          <w:rFonts w:ascii="Times New Roman" w:hAnsi="Times New Roman" w:cs="Times New Roman"/>
          <w:b/>
          <w:bCs/>
          <w:kern w:val="0"/>
        </w:rPr>
        <w:t>VII</w:t>
      </w:r>
    </w:p>
    <w:p w14:paraId="2A3D6C7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DECLARAÇÃO</w:t>
      </w:r>
    </w:p>
    <w:p w14:paraId="1176C875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(PARA PREENCHIMENTO DE EMPRESAS QUE SE ENQUADREM NA LEI</w:t>
      </w:r>
    </w:p>
    <w:p w14:paraId="14F4DEF6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COMPLEMENTAR Nº 123/2006).</w:t>
      </w:r>
    </w:p>
    <w:p w14:paraId="205CCF30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5F5A2C43" w14:textId="45F7EADD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 xml:space="preserve">A empresa _______________________________________, através de seu representante legal, Senhor (a) ______________________________, CPF __________________, (cargo na empresa: Diretor ou Sócio-Gerente), __________________ DECLARA, para fins de direito, na qualidade de PROPONENTE da Licitação instaurada pelo Município de Magé,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Processo </w:t>
      </w:r>
      <w:r w:rsidR="000D0DA8">
        <w:rPr>
          <w:rFonts w:ascii="Times New Roman" w:hAnsi="Times New Roman" w:cs="Times New Roman"/>
          <w:b/>
          <w:bCs/>
          <w:kern w:val="0"/>
        </w:rPr>
        <w:t>4744/2026</w:t>
      </w:r>
      <w:r w:rsidRPr="00880DFB">
        <w:rPr>
          <w:rFonts w:ascii="Times New Roman" w:hAnsi="Times New Roman" w:cs="Times New Roman"/>
          <w:kern w:val="0"/>
        </w:rPr>
        <w:t xml:space="preserve"> na modalidade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PREGÃO ELETRÔNICO – Nº. </w:t>
      </w:r>
      <w:r w:rsidR="00A30C28">
        <w:rPr>
          <w:rFonts w:ascii="Times New Roman" w:hAnsi="Times New Roman" w:cs="Times New Roman"/>
          <w:b/>
          <w:bCs/>
          <w:kern w:val="0"/>
        </w:rPr>
        <w:t>006</w:t>
      </w:r>
      <w:r w:rsidRPr="00880DFB">
        <w:rPr>
          <w:rFonts w:ascii="Times New Roman" w:hAnsi="Times New Roman" w:cs="Times New Roman"/>
          <w:b/>
          <w:bCs/>
          <w:kern w:val="0"/>
        </w:rPr>
        <w:t>/202</w:t>
      </w:r>
      <w:r w:rsidR="004F0DE7">
        <w:rPr>
          <w:rFonts w:ascii="Times New Roman" w:hAnsi="Times New Roman" w:cs="Times New Roman"/>
          <w:b/>
          <w:bCs/>
          <w:kern w:val="0"/>
        </w:rPr>
        <w:t>6</w:t>
      </w:r>
      <w:r w:rsidRPr="00880DFB">
        <w:rPr>
          <w:rFonts w:ascii="Times New Roman" w:hAnsi="Times New Roman" w:cs="Times New Roman"/>
          <w:kern w:val="0"/>
        </w:rPr>
        <w:t xml:space="preserve">, que se enquadra na Lei Complementar nº. 123/2006 como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MEI, ME, EPP (marcar o que se enquadra) </w:t>
      </w:r>
      <w:r w:rsidRPr="00880DFB">
        <w:rPr>
          <w:rFonts w:ascii="Times New Roman" w:hAnsi="Times New Roman" w:cs="Times New Roman"/>
          <w:kern w:val="0"/>
        </w:rPr>
        <w:t>e que cumpre os requisitos estabelecidos no artigo 3° da Lei Complementar nº 123, de 2006, estando apto a usufruir do tratamento favorecido estabelecido em seus arts. 42 a 49, observado o disposto nos §§ 1º ao 3º do art. 4º, da Lei n.º 14.133, de 2021.</w:t>
      </w:r>
    </w:p>
    <w:p w14:paraId="5103C7EC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09E55DD" w14:textId="08DC9E42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Declara também que está ciente de que 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optantes do Simples Nacional.</w:t>
      </w:r>
    </w:p>
    <w:p w14:paraId="44047CE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7550C963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Por ser a expressão da verdade, firma o presente.</w:t>
      </w:r>
    </w:p>
    <w:p w14:paraId="441D6463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5A9A41D1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0F3A8A3D" w14:textId="7181A914" w:rsidR="00D551E1" w:rsidRPr="00880DFB" w:rsidRDefault="00ED23A0" w:rsidP="00ED23A0">
      <w:pPr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Magé/RJ, ______de __________ de 202</w:t>
      </w:r>
      <w:r w:rsidR="0060321F">
        <w:rPr>
          <w:rFonts w:ascii="Times New Roman" w:hAnsi="Times New Roman" w:cs="Times New Roman"/>
          <w:kern w:val="0"/>
        </w:rPr>
        <w:t>6</w:t>
      </w:r>
    </w:p>
    <w:p w14:paraId="11D60986" w14:textId="77777777" w:rsidR="00E567D7" w:rsidRPr="00880DFB" w:rsidRDefault="00E567D7" w:rsidP="00ED23A0">
      <w:pPr>
        <w:rPr>
          <w:rFonts w:ascii="Times New Roman" w:hAnsi="Times New Roman" w:cs="Times New Roman"/>
          <w:kern w:val="0"/>
        </w:rPr>
      </w:pPr>
    </w:p>
    <w:p w14:paraId="02896F08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Assinatura do Representante Legal da Empresa&gt;&gt;</w:t>
      </w:r>
    </w:p>
    <w:p w14:paraId="6D752932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&lt;&lt;Nome&gt;&gt;</w:t>
      </w:r>
    </w:p>
    <w:p w14:paraId="42BA5236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&lt;&lt;Cargo&gt;&gt;</w:t>
      </w:r>
    </w:p>
    <w:p w14:paraId="00F0B385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&lt;&lt;Carimbo da Empresa&gt;&gt;</w:t>
      </w:r>
    </w:p>
    <w:p w14:paraId="2D2396E3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</w:p>
    <w:p w14:paraId="13AD830E" w14:textId="77777777" w:rsidR="00E567D7" w:rsidRPr="00880DFB" w:rsidRDefault="00E567D7" w:rsidP="00ED23A0">
      <w:pPr>
        <w:rPr>
          <w:rFonts w:ascii="Times New Roman" w:hAnsi="Times New Roman" w:cs="Times New Roman"/>
        </w:rPr>
      </w:pPr>
    </w:p>
    <w:sectPr w:rsidR="00E567D7" w:rsidRPr="00880DF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C0A87" w14:textId="77777777" w:rsidR="00194BED" w:rsidRDefault="00194BED" w:rsidP="00194BED">
      <w:pPr>
        <w:spacing w:after="0" w:line="240" w:lineRule="auto"/>
      </w:pPr>
      <w:r>
        <w:separator/>
      </w:r>
    </w:p>
  </w:endnote>
  <w:endnote w:type="continuationSeparator" w:id="0">
    <w:p w14:paraId="2090A87C" w14:textId="77777777" w:rsidR="00194BED" w:rsidRDefault="00194BED" w:rsidP="0019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6C952" w14:textId="77777777" w:rsidR="00194BED" w:rsidRDefault="00194BED" w:rsidP="00194BED">
      <w:pPr>
        <w:spacing w:after="0" w:line="240" w:lineRule="auto"/>
      </w:pPr>
      <w:r>
        <w:separator/>
      </w:r>
    </w:p>
  </w:footnote>
  <w:footnote w:type="continuationSeparator" w:id="0">
    <w:p w14:paraId="020A5FC3" w14:textId="77777777" w:rsidR="00194BED" w:rsidRDefault="00194BED" w:rsidP="0019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492B" w14:textId="77777777" w:rsidR="00194BED" w:rsidRPr="00B82E3B" w:rsidRDefault="00194BED" w:rsidP="00194BED">
    <w:pPr>
      <w:jc w:val="center"/>
      <w:rPr>
        <w:b/>
        <w:bCs/>
      </w:rPr>
    </w:pPr>
    <w:r>
      <w:rPr>
        <w:rFonts w:ascii="Arial" w:hAnsi="Arial" w:cs="Arial"/>
        <w:b/>
        <w:bCs/>
      </w:rPr>
      <w:t xml:space="preserve">&lt;&lt; </w:t>
    </w:r>
    <w:r w:rsidRPr="00B82E3B">
      <w:rPr>
        <w:b/>
        <w:bCs/>
      </w:rPr>
      <w:t>PAPEL TIMBRADO DA EMPRESA&gt;&gt;</w:t>
    </w:r>
  </w:p>
  <w:p w14:paraId="5EF0983E" w14:textId="77777777" w:rsidR="00194BED" w:rsidRDefault="00194B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E1"/>
    <w:rsid w:val="00041822"/>
    <w:rsid w:val="000D0DA8"/>
    <w:rsid w:val="00104ECB"/>
    <w:rsid w:val="00194BED"/>
    <w:rsid w:val="004A169B"/>
    <w:rsid w:val="004F0DE7"/>
    <w:rsid w:val="00543642"/>
    <w:rsid w:val="005549D1"/>
    <w:rsid w:val="0060321F"/>
    <w:rsid w:val="006F3A2C"/>
    <w:rsid w:val="00880DFB"/>
    <w:rsid w:val="00981B25"/>
    <w:rsid w:val="009A05C5"/>
    <w:rsid w:val="00A30C28"/>
    <w:rsid w:val="00D551E1"/>
    <w:rsid w:val="00D6582D"/>
    <w:rsid w:val="00E567D7"/>
    <w:rsid w:val="00ED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3F292"/>
  <w15:chartTrackingRefBased/>
  <w15:docId w15:val="{6BDFBB68-8D4D-4CC3-BA4C-F42B39DE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5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5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5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5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5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5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5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5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5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5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5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5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5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5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5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5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5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5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5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5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5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5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51E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4BED"/>
  </w:style>
  <w:style w:type="paragraph" w:styleId="Rodap">
    <w:name w:val="footer"/>
    <w:basedOn w:val="Normal"/>
    <w:link w:val="Rodap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14</cp:revision>
  <dcterms:created xsi:type="dcterms:W3CDTF">2024-03-04T17:31:00Z</dcterms:created>
  <dcterms:modified xsi:type="dcterms:W3CDTF">2026-02-11T19:02:00Z</dcterms:modified>
</cp:coreProperties>
</file>